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E" w:rsidRPr="002E6360" w:rsidRDefault="00345A96" w:rsidP="002E63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E6360">
        <w:rPr>
          <w:rFonts w:hint="eastAsia"/>
          <w:b/>
          <w:sz w:val="32"/>
          <w:szCs w:val="32"/>
        </w:rPr>
        <w:t>二年級</w:t>
      </w:r>
      <w:r w:rsidR="002E6360">
        <w:rPr>
          <w:rFonts w:hint="eastAsia"/>
          <w:b/>
          <w:sz w:val="32"/>
          <w:szCs w:val="32"/>
        </w:rPr>
        <w:t xml:space="preserve">  </w:t>
      </w:r>
      <w:r w:rsidRPr="002E6360">
        <w:rPr>
          <w:rFonts w:hint="eastAsia"/>
          <w:b/>
          <w:sz w:val="32"/>
          <w:szCs w:val="32"/>
        </w:rPr>
        <w:t>家庭教育成果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6"/>
        <w:gridCol w:w="4320"/>
      </w:tblGrid>
      <w:tr w:rsidR="00345A96" w:rsidTr="00345A96">
        <w:tc>
          <w:tcPr>
            <w:tcW w:w="4181" w:type="dxa"/>
          </w:tcPr>
          <w:p w:rsidR="00345A96" w:rsidRDefault="001B6B10">
            <w:r>
              <w:rPr>
                <w:noProof/>
              </w:rPr>
              <w:drawing>
                <wp:inline distT="0" distB="0" distL="0" distR="0">
                  <wp:extent cx="3396701" cy="2357311"/>
                  <wp:effectExtent l="5398" t="0" r="0" b="0"/>
                  <wp:docPr id="2" name="圖片 2" descr="C:\Users\義學國小\Desktop\204\輔導\DSC_4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義學國小\Desktop\204\輔導\DSC_43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r="6457"/>
                          <a:stretch/>
                        </pic:blipFill>
                        <pic:spPr bwMode="auto">
                          <a:xfrm rot="5400000">
                            <a:off x="0" y="0"/>
                            <a:ext cx="3400279" cy="235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45A96" w:rsidRDefault="001B6B10">
            <w:r>
              <w:rPr>
                <w:noProof/>
              </w:rPr>
              <w:drawing>
                <wp:inline distT="0" distB="0" distL="0" distR="0">
                  <wp:extent cx="2539981" cy="3333750"/>
                  <wp:effectExtent l="0" t="0" r="0" b="0"/>
                  <wp:docPr id="3" name="圖片 3" descr="C:\Users\義學國小\Desktop\204\輔導\DSC_4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義學國小\Desktop\204\輔導\DSC_43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00" b="7052"/>
                          <a:stretch/>
                        </pic:blipFill>
                        <pic:spPr bwMode="auto">
                          <a:xfrm>
                            <a:off x="0" y="0"/>
                            <a:ext cx="2546945" cy="334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96" w:rsidTr="00345A96">
        <w:tc>
          <w:tcPr>
            <w:tcW w:w="4181" w:type="dxa"/>
          </w:tcPr>
          <w:p w:rsidR="00345A96" w:rsidRDefault="001B6B10" w:rsidP="001B6B10">
            <w:r>
              <w:rPr>
                <w:rFonts w:hint="eastAsia"/>
              </w:rPr>
              <w:t>雖然長大了，跟爺爺奶奶相處機會不多</w:t>
            </w:r>
            <w:r w:rsidR="002E6360">
              <w:rPr>
                <w:rFonts w:hint="eastAsia"/>
              </w:rPr>
              <w:t>了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但爺爺</w:t>
            </w:r>
            <w:r w:rsidR="002E6360">
              <w:rPr>
                <w:rFonts w:hint="eastAsia"/>
              </w:rPr>
              <w:t>奶奶以前對我的照顧，我永遠不會忘記唷。</w:t>
            </w:r>
          </w:p>
          <w:p w:rsidR="002E6360" w:rsidRDefault="002E6360" w:rsidP="001B6B10"/>
        </w:tc>
        <w:tc>
          <w:tcPr>
            <w:tcW w:w="4181" w:type="dxa"/>
          </w:tcPr>
          <w:p w:rsidR="00345A96" w:rsidRPr="00345A96" w:rsidRDefault="006E6083" w:rsidP="00CE3AF3">
            <w:r>
              <w:rPr>
                <w:rFonts w:hint="eastAsia"/>
              </w:rPr>
              <w:t>成長歷程中，爺爺奶奶也是陪伴我的重要家人，</w:t>
            </w:r>
            <w:r w:rsidR="001B6B10">
              <w:rPr>
                <w:rFonts w:hint="eastAsia"/>
              </w:rPr>
              <w:t>有機會</w:t>
            </w:r>
            <w:r>
              <w:rPr>
                <w:rFonts w:hint="eastAsia"/>
              </w:rPr>
              <w:t>當然要</w:t>
            </w:r>
            <w:r w:rsidR="001B6B10">
              <w:rPr>
                <w:rFonts w:hint="eastAsia"/>
              </w:rPr>
              <w:t>表達對他們的關懷</w:t>
            </w:r>
            <w:r w:rsidR="002E6360">
              <w:rPr>
                <w:rFonts w:hint="eastAsia"/>
              </w:rPr>
              <w:t>和感謝</w:t>
            </w:r>
            <w:r w:rsidR="001B6B10">
              <w:rPr>
                <w:rFonts w:hint="eastAsia"/>
              </w:rPr>
              <w:t>。</w:t>
            </w:r>
          </w:p>
        </w:tc>
      </w:tr>
      <w:tr w:rsidR="00345A96" w:rsidTr="002E6360">
        <w:trPr>
          <w:trHeight w:val="5239"/>
        </w:trPr>
        <w:tc>
          <w:tcPr>
            <w:tcW w:w="4181" w:type="dxa"/>
          </w:tcPr>
          <w:p w:rsidR="00345A96" w:rsidRDefault="001B6B10">
            <w:r>
              <w:rPr>
                <w:noProof/>
              </w:rPr>
              <w:drawing>
                <wp:inline distT="0" distB="0" distL="0" distR="0" wp14:anchorId="74FD35A1" wp14:editId="30FF5C26">
                  <wp:extent cx="2874289" cy="2565400"/>
                  <wp:effectExtent l="1905" t="0" r="4445" b="4445"/>
                  <wp:docPr id="1" name="圖片 1" descr="C:\Users\義學國小\Downloads\DSC_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義學國小\Downloads\DSC_41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9" r="6792"/>
                          <a:stretch/>
                        </pic:blipFill>
                        <pic:spPr bwMode="auto">
                          <a:xfrm rot="5400000">
                            <a:off x="0" y="0"/>
                            <a:ext cx="2883080" cy="257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45A96" w:rsidRDefault="002E6360">
            <w:r>
              <w:rPr>
                <w:noProof/>
              </w:rPr>
              <w:drawing>
                <wp:inline distT="0" distB="0" distL="0" distR="0" wp14:anchorId="4F7EDE9E" wp14:editId="512F31CF">
                  <wp:extent cx="2806700" cy="2870200"/>
                  <wp:effectExtent l="0" t="0" r="0" b="6350"/>
                  <wp:docPr id="4" name="圖片 4" descr="C:\Users\義學國小\Desktop\204\輔導\DSC_4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義學國小\Desktop\204\輔導\DSC_4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0" r="12778"/>
                          <a:stretch/>
                        </pic:blipFill>
                        <pic:spPr bwMode="auto">
                          <a:xfrm>
                            <a:off x="0" y="0"/>
                            <a:ext cx="2806700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A96" w:rsidTr="00345A96">
        <w:tc>
          <w:tcPr>
            <w:tcW w:w="4181" w:type="dxa"/>
          </w:tcPr>
          <w:p w:rsidR="00345A96" w:rsidRPr="001B6B10" w:rsidRDefault="001B6B10" w:rsidP="006E6083">
            <w:r>
              <w:rPr>
                <w:rFonts w:hint="eastAsia"/>
              </w:rPr>
              <w:t>冬至搓湯圓，</w:t>
            </w:r>
            <w:r w:rsidR="006E6083">
              <w:rPr>
                <w:rFonts w:hint="eastAsia"/>
              </w:rPr>
              <w:t>和愛心媽媽一起完成美味湯圓，體驗家人</w:t>
            </w:r>
            <w:r>
              <w:rPr>
                <w:rFonts w:hint="eastAsia"/>
              </w:rPr>
              <w:t>煮飯的辛勞</w:t>
            </w:r>
            <w:r w:rsidR="002E6360">
              <w:rPr>
                <w:rFonts w:hint="eastAsia"/>
              </w:rPr>
              <w:t>。</w:t>
            </w:r>
          </w:p>
        </w:tc>
        <w:tc>
          <w:tcPr>
            <w:tcW w:w="4181" w:type="dxa"/>
          </w:tcPr>
          <w:p w:rsidR="00345A96" w:rsidRDefault="001B6B10" w:rsidP="002E6360">
            <w:r>
              <w:rPr>
                <w:rFonts w:hint="eastAsia"/>
              </w:rPr>
              <w:t>感謝</w:t>
            </w:r>
            <w:r w:rsidR="002E6360">
              <w:rPr>
                <w:rFonts w:hint="eastAsia"/>
              </w:rPr>
              <w:t>爸爸媽媽</w:t>
            </w:r>
            <w:r>
              <w:rPr>
                <w:rFonts w:hint="eastAsia"/>
              </w:rPr>
              <w:t>這一年來的照顧，送張卡片表示心意。</w:t>
            </w:r>
          </w:p>
        </w:tc>
      </w:tr>
    </w:tbl>
    <w:p w:rsidR="00345A96" w:rsidRDefault="00345A96"/>
    <w:sectPr w:rsidR="00345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D7" w:rsidRDefault="00B427D7" w:rsidP="006E6083">
      <w:r>
        <w:separator/>
      </w:r>
    </w:p>
  </w:endnote>
  <w:endnote w:type="continuationSeparator" w:id="0">
    <w:p w:rsidR="00B427D7" w:rsidRDefault="00B427D7" w:rsidP="006E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D7" w:rsidRDefault="00B427D7" w:rsidP="006E6083">
      <w:r>
        <w:separator/>
      </w:r>
    </w:p>
  </w:footnote>
  <w:footnote w:type="continuationSeparator" w:id="0">
    <w:p w:rsidR="00B427D7" w:rsidRDefault="00B427D7" w:rsidP="006E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6"/>
    <w:rsid w:val="001B67BB"/>
    <w:rsid w:val="001B6B10"/>
    <w:rsid w:val="002E6360"/>
    <w:rsid w:val="00345A96"/>
    <w:rsid w:val="006E6083"/>
    <w:rsid w:val="008D513E"/>
    <w:rsid w:val="00B427D7"/>
    <w:rsid w:val="00CE3AF3"/>
    <w:rsid w:val="00D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C9CBB-3C66-44A6-8AEE-EC4154A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5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2</cp:revision>
  <dcterms:created xsi:type="dcterms:W3CDTF">2020-01-08T08:26:00Z</dcterms:created>
  <dcterms:modified xsi:type="dcterms:W3CDTF">2020-01-08T08:26:00Z</dcterms:modified>
</cp:coreProperties>
</file>